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1E61" w14:textId="77777777" w:rsidR="00D46400" w:rsidRPr="006075FB" w:rsidRDefault="00D46400" w:rsidP="00D46400">
      <w:pPr>
        <w:pStyle w:val="ConsPlusNormal"/>
        <w:jc w:val="right"/>
        <w:outlineLvl w:val="1"/>
      </w:pPr>
      <w:r w:rsidRPr="006075FB">
        <w:t>Приложение № 2</w:t>
      </w:r>
    </w:p>
    <w:p w14:paraId="446D4D93" w14:textId="77777777" w:rsidR="00D46400" w:rsidRPr="006075FB" w:rsidRDefault="00D46400" w:rsidP="00D46400">
      <w:pPr>
        <w:pStyle w:val="ConsPlusNormal"/>
        <w:jc w:val="right"/>
      </w:pPr>
      <w:r w:rsidRPr="006075FB">
        <w:t>к Правилам по охране труда</w:t>
      </w:r>
    </w:p>
    <w:p w14:paraId="3045CE2E" w14:textId="77777777" w:rsidR="00D46400" w:rsidRPr="006075FB" w:rsidRDefault="00D46400" w:rsidP="00D46400">
      <w:pPr>
        <w:pStyle w:val="ConsPlusNormal"/>
        <w:jc w:val="right"/>
      </w:pPr>
      <w:r w:rsidRPr="006075FB">
        <w:t>при строительстве, реконструкции</w:t>
      </w:r>
    </w:p>
    <w:p w14:paraId="01038305" w14:textId="77777777" w:rsidR="00D46400" w:rsidRPr="006075FB" w:rsidRDefault="00D46400" w:rsidP="00D46400">
      <w:pPr>
        <w:pStyle w:val="ConsPlusNormal"/>
        <w:jc w:val="right"/>
      </w:pPr>
      <w:r w:rsidRPr="006075FB">
        <w:t>и ремонте, утвержденным</w:t>
      </w:r>
    </w:p>
    <w:p w14:paraId="7EC61527" w14:textId="77777777" w:rsidR="00D46400" w:rsidRPr="006075FB" w:rsidRDefault="00D46400" w:rsidP="00D46400">
      <w:pPr>
        <w:pStyle w:val="ConsPlusNormal"/>
        <w:jc w:val="right"/>
      </w:pPr>
      <w:r w:rsidRPr="006075FB">
        <w:t>приказом Министерства труда</w:t>
      </w:r>
    </w:p>
    <w:p w14:paraId="10267E2C" w14:textId="77777777" w:rsidR="00D46400" w:rsidRPr="006075FB" w:rsidRDefault="00D46400" w:rsidP="00D46400">
      <w:pPr>
        <w:pStyle w:val="ConsPlusNormal"/>
        <w:jc w:val="right"/>
      </w:pPr>
      <w:r w:rsidRPr="006075FB">
        <w:t>и социальной защиты</w:t>
      </w:r>
    </w:p>
    <w:p w14:paraId="2FC30686" w14:textId="77777777" w:rsidR="00D46400" w:rsidRPr="006075FB" w:rsidRDefault="00D46400" w:rsidP="00D46400">
      <w:pPr>
        <w:pStyle w:val="ConsPlusNormal"/>
        <w:jc w:val="right"/>
      </w:pPr>
      <w:r w:rsidRPr="006075FB">
        <w:t>Российской Федерации</w:t>
      </w:r>
    </w:p>
    <w:p w14:paraId="67DE006B" w14:textId="77777777" w:rsidR="00D46400" w:rsidRPr="006075FB" w:rsidRDefault="00D46400" w:rsidP="00D46400">
      <w:pPr>
        <w:pStyle w:val="ConsPlusNormal"/>
        <w:jc w:val="right"/>
      </w:pPr>
      <w:r w:rsidRPr="006075FB">
        <w:t>от 11 декабря 2020 г. № 883н</w:t>
      </w:r>
    </w:p>
    <w:p w14:paraId="4AC2FC7C" w14:textId="77777777" w:rsidR="00D46400" w:rsidRPr="006075FB" w:rsidRDefault="00D46400" w:rsidP="00D46400">
      <w:pPr>
        <w:pStyle w:val="ConsPlusNormal"/>
        <w:jc w:val="both"/>
      </w:pPr>
    </w:p>
    <w:p w14:paraId="355D054D" w14:textId="77777777" w:rsidR="00D46400" w:rsidRPr="006075FB" w:rsidRDefault="00D46400" w:rsidP="00D46400">
      <w:pPr>
        <w:pStyle w:val="ConsPlusNormal"/>
        <w:jc w:val="right"/>
      </w:pPr>
      <w:r w:rsidRPr="006075FB">
        <w:t>Рекомендуемый образец</w:t>
      </w:r>
    </w:p>
    <w:p w14:paraId="4CA13629" w14:textId="77777777" w:rsidR="00D46400" w:rsidRPr="006075FB" w:rsidRDefault="00D46400" w:rsidP="00D46400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46400" w:rsidRPr="006075FB" w14:paraId="057F4128" w14:textId="77777777" w:rsidTr="00E20809">
        <w:tc>
          <w:tcPr>
            <w:tcW w:w="9071" w:type="dxa"/>
          </w:tcPr>
          <w:p w14:paraId="5FA79EE8" w14:textId="77777777" w:rsidR="00D46400" w:rsidRPr="006075FB" w:rsidRDefault="00D46400" w:rsidP="00E20809">
            <w:pPr>
              <w:pStyle w:val="ConsPlusNormal"/>
              <w:jc w:val="center"/>
            </w:pPr>
            <w:bookmarkStart w:id="0" w:name="Par1040"/>
            <w:bookmarkEnd w:id="0"/>
            <w:r w:rsidRPr="006075FB">
              <w:t>Наряд-допуск</w:t>
            </w:r>
          </w:p>
          <w:p w14:paraId="3C880638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на производство работ в местах действия вредных и опасных</w:t>
            </w:r>
          </w:p>
          <w:p w14:paraId="49636750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производственных факторов</w:t>
            </w:r>
          </w:p>
        </w:tc>
      </w:tr>
    </w:tbl>
    <w:p w14:paraId="7DF34DE1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6180"/>
      </w:tblGrid>
      <w:tr w:rsidR="00D46400" w:rsidRPr="006075FB" w14:paraId="618FDB28" w14:textId="77777777" w:rsidTr="00E20809">
        <w:tc>
          <w:tcPr>
            <w:tcW w:w="9037" w:type="dxa"/>
            <w:gridSpan w:val="2"/>
          </w:tcPr>
          <w:p w14:paraId="79FFB356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Выдан "__" _____________ 20__ г.</w:t>
            </w:r>
          </w:p>
        </w:tc>
      </w:tr>
      <w:tr w:rsidR="00D46400" w:rsidRPr="006075FB" w14:paraId="74DE488E" w14:textId="77777777" w:rsidTr="00E20809">
        <w:tc>
          <w:tcPr>
            <w:tcW w:w="9037" w:type="dxa"/>
            <w:gridSpan w:val="2"/>
          </w:tcPr>
          <w:p w14:paraId="66D7838B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Действителен до "__" _____________ 20__ г.</w:t>
            </w:r>
          </w:p>
        </w:tc>
      </w:tr>
      <w:tr w:rsidR="00D46400" w:rsidRPr="006075FB" w14:paraId="00661EE0" w14:textId="77777777" w:rsidTr="00E20809">
        <w:tc>
          <w:tcPr>
            <w:tcW w:w="2857" w:type="dxa"/>
          </w:tcPr>
          <w:p w14:paraId="0E92605B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1. Руководителю работ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14:paraId="208744C6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6EA8DA0A" w14:textId="77777777" w:rsidTr="00E20809">
        <w:tc>
          <w:tcPr>
            <w:tcW w:w="2857" w:type="dxa"/>
          </w:tcPr>
          <w:p w14:paraId="68BB1AAA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14:paraId="6CFADACD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(фамилия, инициалы, должность)</w:t>
            </w:r>
          </w:p>
        </w:tc>
      </w:tr>
      <w:tr w:rsidR="00D46400" w:rsidRPr="006075FB" w14:paraId="1183B5BB" w14:textId="77777777" w:rsidTr="00E20809">
        <w:tc>
          <w:tcPr>
            <w:tcW w:w="2857" w:type="dxa"/>
          </w:tcPr>
          <w:p w14:paraId="5EC19D4E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2. На выполнение работ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14:paraId="44BC93ED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13E7FB21" w14:textId="77777777" w:rsidTr="00E20809">
        <w:tc>
          <w:tcPr>
            <w:tcW w:w="2857" w:type="dxa"/>
          </w:tcPr>
          <w:p w14:paraId="04DF771E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14:paraId="0BE96583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(наименование работ, место, условия их выполнения)</w:t>
            </w:r>
          </w:p>
        </w:tc>
      </w:tr>
      <w:tr w:rsidR="00D46400" w:rsidRPr="006075FB" w14:paraId="3B02792F" w14:textId="77777777" w:rsidTr="00E20809">
        <w:tc>
          <w:tcPr>
            <w:tcW w:w="9037" w:type="dxa"/>
            <w:gridSpan w:val="2"/>
          </w:tcPr>
          <w:p w14:paraId="4599DEBB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Начало работ в __ час. __ мин. _____________ 20__ г.</w:t>
            </w:r>
          </w:p>
        </w:tc>
      </w:tr>
      <w:tr w:rsidR="00D46400" w:rsidRPr="006075FB" w14:paraId="561745B4" w14:textId="77777777" w:rsidTr="00E20809">
        <w:tc>
          <w:tcPr>
            <w:tcW w:w="9037" w:type="dxa"/>
            <w:gridSpan w:val="2"/>
          </w:tcPr>
          <w:p w14:paraId="68EFE453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Окончание работ в __ час. __ мин. _____________ 20__ г.</w:t>
            </w:r>
          </w:p>
        </w:tc>
      </w:tr>
      <w:tr w:rsidR="00D46400" w:rsidRPr="006075FB" w14:paraId="2368D95B" w14:textId="77777777" w:rsidTr="00E20809">
        <w:tc>
          <w:tcPr>
            <w:tcW w:w="9037" w:type="dxa"/>
            <w:gridSpan w:val="2"/>
          </w:tcPr>
          <w:p w14:paraId="55D9E667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3. Вредные и опасные производственные факторы, которые действуют или могут возникнуть независимо от выполняемой работы в местах ее производства:</w:t>
            </w:r>
          </w:p>
        </w:tc>
      </w:tr>
      <w:tr w:rsidR="00D46400" w:rsidRPr="006075FB" w14:paraId="7E02DEA1" w14:textId="77777777" w:rsidTr="00E20809"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14:paraId="08674D08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2A5F27EA" w14:textId="77777777" w:rsidTr="00E20809"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3C591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3384B204" w14:textId="77777777" w:rsidTr="00E20809"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14:paraId="1F8B067D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4. До начала производства работ необходимо выполнить следующие мероприятия:</w:t>
            </w:r>
          </w:p>
        </w:tc>
      </w:tr>
    </w:tbl>
    <w:p w14:paraId="04AE1DAC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2211"/>
        <w:gridCol w:w="3005"/>
      </w:tblGrid>
      <w:tr w:rsidR="00D46400" w:rsidRPr="006075FB" w14:paraId="6E0975F8" w14:textId="77777777" w:rsidTr="00E20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746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D38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715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Срок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AC5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Ответственный исполнитель</w:t>
            </w:r>
          </w:p>
        </w:tc>
      </w:tr>
      <w:tr w:rsidR="00D46400" w:rsidRPr="006075FB" w14:paraId="4B97CE3E" w14:textId="77777777" w:rsidTr="00E20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56A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A1F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F6A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2A3" w14:textId="77777777" w:rsidR="00D46400" w:rsidRPr="006075FB" w:rsidRDefault="00D46400" w:rsidP="00E20809">
            <w:pPr>
              <w:pStyle w:val="ConsPlusNormal"/>
            </w:pPr>
          </w:p>
        </w:tc>
      </w:tr>
    </w:tbl>
    <w:p w14:paraId="19CFF113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46400" w:rsidRPr="006075FB" w14:paraId="583E7E73" w14:textId="77777777" w:rsidTr="00E20809">
        <w:tc>
          <w:tcPr>
            <w:tcW w:w="9071" w:type="dxa"/>
          </w:tcPr>
          <w:p w14:paraId="5960237E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5. В процессе производства работ необходимо выполнить следующие мероприятия:</w:t>
            </w:r>
          </w:p>
        </w:tc>
      </w:tr>
    </w:tbl>
    <w:p w14:paraId="7085EE45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2211"/>
        <w:gridCol w:w="3005"/>
      </w:tblGrid>
      <w:tr w:rsidR="00D46400" w:rsidRPr="006075FB" w14:paraId="28B7B230" w14:textId="77777777" w:rsidTr="00E20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DDE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0C8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80C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Срок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176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Ответственный исполнитель</w:t>
            </w:r>
          </w:p>
        </w:tc>
      </w:tr>
      <w:tr w:rsidR="00D46400" w:rsidRPr="006075FB" w14:paraId="241FD0F8" w14:textId="77777777" w:rsidTr="00E20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881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820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69B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021" w14:textId="77777777" w:rsidR="00D46400" w:rsidRPr="006075FB" w:rsidRDefault="00D46400" w:rsidP="00E20809">
            <w:pPr>
              <w:pStyle w:val="ConsPlusNormal"/>
            </w:pPr>
          </w:p>
        </w:tc>
      </w:tr>
    </w:tbl>
    <w:p w14:paraId="73A08FA9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46400" w:rsidRPr="006075FB" w14:paraId="28C392D6" w14:textId="77777777" w:rsidTr="00E20809">
        <w:tc>
          <w:tcPr>
            <w:tcW w:w="9071" w:type="dxa"/>
          </w:tcPr>
          <w:p w14:paraId="71B430DD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lastRenderedPageBreak/>
              <w:t>6. Состав исполнителей работ:</w:t>
            </w:r>
          </w:p>
        </w:tc>
      </w:tr>
    </w:tbl>
    <w:p w14:paraId="71E4DBA7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835"/>
        <w:gridCol w:w="2551"/>
        <w:gridCol w:w="2211"/>
      </w:tblGrid>
      <w:tr w:rsidR="00D46400" w:rsidRPr="006075FB" w14:paraId="4702B835" w14:textId="77777777" w:rsidTr="00E208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38B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Фамилия, имя, отчество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1B1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Профессия (должность), квалификация, группа по электробезопасности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96D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Фамилия и инициалы лица, проводившего инструктаж и ознакомление с условиями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A8B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Подпись лица, прошедшего инструктаж и ознакомившегося с условиями работ</w:t>
            </w:r>
          </w:p>
        </w:tc>
      </w:tr>
      <w:tr w:rsidR="00D46400" w:rsidRPr="006075FB" w14:paraId="0BC9D4C0" w14:textId="77777777" w:rsidTr="00E208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E8E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D9B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BFE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A18" w14:textId="77777777" w:rsidR="00D46400" w:rsidRPr="006075FB" w:rsidRDefault="00D46400" w:rsidP="00E20809">
            <w:pPr>
              <w:pStyle w:val="ConsPlusNormal"/>
            </w:pPr>
          </w:p>
        </w:tc>
      </w:tr>
    </w:tbl>
    <w:p w14:paraId="58F38EE8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46400" w:rsidRPr="006075FB" w14:paraId="45EBED96" w14:textId="77777777" w:rsidTr="00E20809">
        <w:tc>
          <w:tcPr>
            <w:tcW w:w="2721" w:type="dxa"/>
          </w:tcPr>
          <w:p w14:paraId="12BE4D39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7. Наряд-допуск выдал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29A54F9C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6F9C875C" w14:textId="77777777" w:rsidTr="00E20809">
        <w:tc>
          <w:tcPr>
            <w:tcW w:w="2721" w:type="dxa"/>
          </w:tcPr>
          <w:p w14:paraId="07066C23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1C6F299F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(должность, фамилия, инициалы уполномоченного приказом</w:t>
            </w:r>
          </w:p>
        </w:tc>
      </w:tr>
      <w:tr w:rsidR="00D46400" w:rsidRPr="006075FB" w14:paraId="55A34E30" w14:textId="77777777" w:rsidTr="00E2080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6301C304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6C25C313" w14:textId="77777777" w:rsidTr="00E2080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74FB6A31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работодателя лица, подпись, дата)</w:t>
            </w:r>
          </w:p>
        </w:tc>
      </w:tr>
      <w:tr w:rsidR="00D46400" w:rsidRPr="006075FB" w14:paraId="3D1FB169" w14:textId="77777777" w:rsidTr="00E20809">
        <w:tc>
          <w:tcPr>
            <w:tcW w:w="2721" w:type="dxa"/>
          </w:tcPr>
          <w:p w14:paraId="7FB991AE" w14:textId="77777777" w:rsidR="00D46400" w:rsidRPr="006075FB" w:rsidRDefault="00D46400" w:rsidP="00E20809">
            <w:pPr>
              <w:pStyle w:val="ConsPlusNormal"/>
            </w:pPr>
            <w:r w:rsidRPr="006075FB">
              <w:t>Наряд-допуск принял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0D16C211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3EB0DD8F" w14:textId="77777777" w:rsidTr="00E20809">
        <w:tc>
          <w:tcPr>
            <w:tcW w:w="2721" w:type="dxa"/>
          </w:tcPr>
          <w:p w14:paraId="03E5DB92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14:paraId="24251C06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(должность, фамилия, инициалы, подпись, дата)</w:t>
            </w:r>
          </w:p>
        </w:tc>
      </w:tr>
      <w:tr w:rsidR="00D46400" w:rsidRPr="006075FB" w14:paraId="3AA2B8E7" w14:textId="77777777" w:rsidTr="00E20809">
        <w:tc>
          <w:tcPr>
            <w:tcW w:w="9071" w:type="dxa"/>
            <w:gridSpan w:val="2"/>
          </w:tcPr>
          <w:p w14:paraId="22308673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8. Письменное разрешение эксплуатирующей организации на производство работ имеется.</w:t>
            </w:r>
          </w:p>
        </w:tc>
      </w:tr>
    </w:tbl>
    <w:p w14:paraId="0F9C4891" w14:textId="77777777" w:rsidR="00D46400" w:rsidRPr="006075FB" w:rsidRDefault="00D46400" w:rsidP="00D46400">
      <w:pPr>
        <w:pStyle w:val="ConsPlusNormal"/>
        <w:jc w:val="both"/>
      </w:pPr>
    </w:p>
    <w:p w14:paraId="7998A38F" w14:textId="77777777" w:rsidR="00D46400" w:rsidRPr="006075FB" w:rsidRDefault="00D46400" w:rsidP="00D46400">
      <w:pPr>
        <w:pStyle w:val="ConsPlusNonformat"/>
        <w:jc w:val="both"/>
      </w:pPr>
      <w:r w:rsidRPr="006075FB">
        <w:t xml:space="preserve">Мероприятия   по   обеспечению   безопасности   </w:t>
      </w:r>
      <w:proofErr w:type="gramStart"/>
      <w:r w:rsidRPr="006075FB">
        <w:t>строительного  производства</w:t>
      </w:r>
      <w:proofErr w:type="gramEnd"/>
    </w:p>
    <w:p w14:paraId="6FC7B0B0" w14:textId="77777777" w:rsidR="00D46400" w:rsidRPr="006075FB" w:rsidRDefault="00D46400" w:rsidP="00D46400">
      <w:pPr>
        <w:pStyle w:val="ConsPlusNonformat"/>
        <w:jc w:val="both"/>
      </w:pPr>
      <w:r w:rsidRPr="006075FB">
        <w:t>согласованы _______________________________________________________________</w:t>
      </w:r>
    </w:p>
    <w:p w14:paraId="5AD246FF" w14:textId="77777777" w:rsidR="00D46400" w:rsidRPr="006075FB" w:rsidRDefault="00D46400" w:rsidP="00D46400">
      <w:pPr>
        <w:pStyle w:val="ConsPlusNonformat"/>
        <w:jc w:val="both"/>
      </w:pPr>
      <w:r w:rsidRPr="006075FB">
        <w:t xml:space="preserve">              (должность, фамилия, инициалы уполномоченного представителя</w:t>
      </w:r>
    </w:p>
    <w:p w14:paraId="4FFA969A" w14:textId="77777777" w:rsidR="00D46400" w:rsidRPr="006075FB" w:rsidRDefault="00D46400" w:rsidP="00D46400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5B707659" w14:textId="77777777" w:rsidR="00D46400" w:rsidRPr="006075FB" w:rsidRDefault="00D46400" w:rsidP="00D46400">
      <w:pPr>
        <w:pStyle w:val="ConsPlusNonformat"/>
        <w:jc w:val="both"/>
      </w:pPr>
      <w:r w:rsidRPr="006075FB">
        <w:t xml:space="preserve">                   действующего объекта, подпись, дата)</w:t>
      </w:r>
    </w:p>
    <w:p w14:paraId="04791D76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D46400" w:rsidRPr="006075FB" w14:paraId="07478B1F" w14:textId="77777777" w:rsidTr="00E20809">
        <w:tc>
          <w:tcPr>
            <w:tcW w:w="9071" w:type="dxa"/>
            <w:gridSpan w:val="2"/>
          </w:tcPr>
          <w:p w14:paraId="356BE546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9. Рабочее место и условия труда проверены. Мероприятия, указанные в наряде-допуске, выполнены.</w:t>
            </w:r>
          </w:p>
        </w:tc>
      </w:tr>
      <w:tr w:rsidR="00D46400" w:rsidRPr="006075FB" w14:paraId="673BB4A7" w14:textId="77777777" w:rsidTr="00E20809">
        <w:tc>
          <w:tcPr>
            <w:tcW w:w="4989" w:type="dxa"/>
          </w:tcPr>
          <w:p w14:paraId="5EB0CBD3" w14:textId="77777777" w:rsidR="00D46400" w:rsidRPr="006075FB" w:rsidRDefault="00D46400" w:rsidP="00E20809">
            <w:pPr>
              <w:pStyle w:val="ConsPlusNormal"/>
            </w:pPr>
            <w:r w:rsidRPr="006075FB">
              <w:t>Разрешаю приступить к выполнению работ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F8833E5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0D74ECDB" w14:textId="77777777" w:rsidTr="00E20809">
        <w:tc>
          <w:tcPr>
            <w:tcW w:w="4989" w:type="dxa"/>
          </w:tcPr>
          <w:p w14:paraId="788E4A0C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05BBB755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(должность, фамилия, инициалы, подпись, дата)</w:t>
            </w:r>
          </w:p>
        </w:tc>
      </w:tr>
      <w:tr w:rsidR="00D46400" w:rsidRPr="006075FB" w14:paraId="35C8CC23" w14:textId="77777777" w:rsidTr="00E20809">
        <w:tc>
          <w:tcPr>
            <w:tcW w:w="9071" w:type="dxa"/>
            <w:gridSpan w:val="2"/>
          </w:tcPr>
          <w:p w14:paraId="59AF5125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10. Подпись лица, прошедшего инструктаж и ознакомившегося с условиями работ</w:t>
            </w:r>
          </w:p>
        </w:tc>
      </w:tr>
      <w:tr w:rsidR="00D46400" w:rsidRPr="006075FB" w14:paraId="4CEAE45F" w14:textId="77777777" w:rsidTr="00E2080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734C306E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6360D717" w14:textId="77777777" w:rsidTr="00E2080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6A47E674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11. Изменения в составе исполнителей работ:</w:t>
            </w:r>
          </w:p>
        </w:tc>
      </w:tr>
    </w:tbl>
    <w:p w14:paraId="15287D3A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850"/>
        <w:gridCol w:w="4479"/>
      </w:tblGrid>
      <w:tr w:rsidR="00D46400" w:rsidRPr="006075FB" w14:paraId="1AF90CCB" w14:textId="77777777" w:rsidTr="00E2080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4D0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Введен в состав исполнителей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8FC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Выведен из состава исполнителей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B32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Дата, время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300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Фамилия, инициалы лица, разрешившего произвести изменения в составе исполнителей работ, подпись</w:t>
            </w:r>
          </w:p>
        </w:tc>
      </w:tr>
      <w:tr w:rsidR="00D46400" w:rsidRPr="006075FB" w14:paraId="6993DAF9" w14:textId="77777777" w:rsidTr="00E2080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513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5FB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699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B17" w14:textId="77777777" w:rsidR="00D46400" w:rsidRPr="006075FB" w:rsidRDefault="00D46400" w:rsidP="00E20809">
            <w:pPr>
              <w:pStyle w:val="ConsPlusNormal"/>
            </w:pPr>
          </w:p>
        </w:tc>
      </w:tr>
    </w:tbl>
    <w:p w14:paraId="68447672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23"/>
        <w:gridCol w:w="4246"/>
      </w:tblGrid>
      <w:tr w:rsidR="00D46400" w:rsidRPr="006075FB" w14:paraId="694BBFD9" w14:textId="77777777" w:rsidTr="00E20809">
        <w:tc>
          <w:tcPr>
            <w:tcW w:w="3402" w:type="dxa"/>
          </w:tcPr>
          <w:p w14:paraId="2580D426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12. Наряд-допуск продлен до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5A577C63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3443C193" w14:textId="77777777" w:rsidTr="00E20809">
        <w:tc>
          <w:tcPr>
            <w:tcW w:w="3402" w:type="dxa"/>
          </w:tcPr>
          <w:p w14:paraId="1A0BD887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14:paraId="537E6DB6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(дата, подпись лица,</w:t>
            </w:r>
          </w:p>
        </w:tc>
      </w:tr>
      <w:tr w:rsidR="00D46400" w:rsidRPr="006075FB" w14:paraId="2FFA37AA" w14:textId="77777777" w:rsidTr="00E2080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665F1CE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1669A128" w14:textId="77777777" w:rsidTr="00E2080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2D3647B4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выдавшего наряд-допуск)</w:t>
            </w:r>
          </w:p>
        </w:tc>
      </w:tr>
      <w:tr w:rsidR="00D46400" w:rsidRPr="006075FB" w14:paraId="791CA2A8" w14:textId="77777777" w:rsidTr="00E20809">
        <w:tc>
          <w:tcPr>
            <w:tcW w:w="4825" w:type="dxa"/>
            <w:gridSpan w:val="2"/>
          </w:tcPr>
          <w:p w14:paraId="6D582A0F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Разрешаю продолжить выполнение работ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A5279EF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258971C6" w14:textId="77777777" w:rsidTr="00E20809">
        <w:tc>
          <w:tcPr>
            <w:tcW w:w="4825" w:type="dxa"/>
            <w:gridSpan w:val="2"/>
          </w:tcPr>
          <w:p w14:paraId="5A990941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3C04F721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(должность, фамилия, инициалы, подпись, дата)</w:t>
            </w:r>
          </w:p>
        </w:tc>
      </w:tr>
      <w:tr w:rsidR="00D46400" w:rsidRPr="006075FB" w14:paraId="083BB20E" w14:textId="77777777" w:rsidTr="00E20809">
        <w:tc>
          <w:tcPr>
            <w:tcW w:w="9071" w:type="dxa"/>
            <w:gridSpan w:val="3"/>
          </w:tcPr>
          <w:p w14:paraId="24DE8908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13. Работа выполнена в полном объеме. Материалы, инструмент, приспособления убраны. Работники выведены. Наряд-допуск закрыт.</w:t>
            </w:r>
          </w:p>
        </w:tc>
      </w:tr>
    </w:tbl>
    <w:p w14:paraId="752A74C3" w14:textId="77777777" w:rsidR="00D46400" w:rsidRPr="006075FB" w:rsidRDefault="00D46400" w:rsidP="00D464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75"/>
      </w:tblGrid>
      <w:tr w:rsidR="00D46400" w:rsidRPr="006075FB" w14:paraId="7630475C" w14:textId="77777777" w:rsidTr="00E20809">
        <w:tc>
          <w:tcPr>
            <w:tcW w:w="4252" w:type="dxa"/>
          </w:tcPr>
          <w:p w14:paraId="78CE4716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Руководитель работ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C8A06B6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7CBF5748" w14:textId="77777777" w:rsidTr="00E20809">
        <w:tc>
          <w:tcPr>
            <w:tcW w:w="4252" w:type="dxa"/>
          </w:tcPr>
          <w:p w14:paraId="352E8D0F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5E63D02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(дата, подпись)</w:t>
            </w:r>
          </w:p>
        </w:tc>
      </w:tr>
      <w:tr w:rsidR="00D46400" w:rsidRPr="006075FB" w14:paraId="704D362F" w14:textId="77777777" w:rsidTr="00E20809">
        <w:tc>
          <w:tcPr>
            <w:tcW w:w="4252" w:type="dxa"/>
          </w:tcPr>
          <w:p w14:paraId="53845207" w14:textId="77777777" w:rsidR="00D46400" w:rsidRPr="006075FB" w:rsidRDefault="00D46400" w:rsidP="00E20809">
            <w:pPr>
              <w:pStyle w:val="ConsPlusNormal"/>
              <w:jc w:val="both"/>
            </w:pPr>
            <w:r w:rsidRPr="006075FB">
              <w:t>Лицо, выдавшее наряд-допуск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64BAD8A" w14:textId="77777777" w:rsidR="00D46400" w:rsidRPr="006075FB" w:rsidRDefault="00D46400" w:rsidP="00E20809">
            <w:pPr>
              <w:pStyle w:val="ConsPlusNormal"/>
            </w:pPr>
          </w:p>
        </w:tc>
      </w:tr>
      <w:tr w:rsidR="00D46400" w:rsidRPr="006075FB" w14:paraId="3979A48E" w14:textId="77777777" w:rsidTr="00E20809">
        <w:tc>
          <w:tcPr>
            <w:tcW w:w="4252" w:type="dxa"/>
          </w:tcPr>
          <w:p w14:paraId="5D24ABF9" w14:textId="77777777" w:rsidR="00D46400" w:rsidRPr="006075FB" w:rsidRDefault="00D46400" w:rsidP="00E2080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62E655E2" w14:textId="77777777" w:rsidR="00D46400" w:rsidRPr="006075FB" w:rsidRDefault="00D46400" w:rsidP="00E20809">
            <w:pPr>
              <w:pStyle w:val="ConsPlusNormal"/>
              <w:jc w:val="center"/>
            </w:pPr>
            <w:r w:rsidRPr="006075FB">
              <w:t>(дата, подпись)</w:t>
            </w:r>
          </w:p>
        </w:tc>
      </w:tr>
    </w:tbl>
    <w:p w14:paraId="0AAAB32E" w14:textId="77777777" w:rsidR="00D46400" w:rsidRPr="006075FB" w:rsidRDefault="00D46400" w:rsidP="00D46400">
      <w:pPr>
        <w:pStyle w:val="ConsPlusNormal"/>
        <w:jc w:val="both"/>
      </w:pPr>
    </w:p>
    <w:p w14:paraId="54637F71" w14:textId="3CB0C7D6" w:rsidR="00CB1C0F" w:rsidRPr="00D46400" w:rsidRDefault="00CB1C0F" w:rsidP="00D46400">
      <w:bookmarkStart w:id="1" w:name="_GoBack"/>
      <w:bookmarkEnd w:id="1"/>
    </w:p>
    <w:sectPr w:rsidR="00CB1C0F" w:rsidRPr="00D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0A"/>
    <w:rsid w:val="001C5A0A"/>
    <w:rsid w:val="00CB1C0F"/>
    <w:rsid w:val="00D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BF2"/>
  <w15:chartTrackingRefBased/>
  <w15:docId w15:val="{5B3CB4DB-6094-44A4-8FCA-DAE8DEF1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6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2021-11-30T13:14:00Z</dcterms:created>
  <dcterms:modified xsi:type="dcterms:W3CDTF">2021-11-30T13:15:00Z</dcterms:modified>
</cp:coreProperties>
</file>